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A7D2" w14:textId="49636C2C" w:rsidR="000572E5" w:rsidRPr="00305414" w:rsidRDefault="00C812F7">
      <w:pPr>
        <w:rPr>
          <w:b/>
        </w:rPr>
      </w:pPr>
      <w:r w:rsidRPr="00305414">
        <w:rPr>
          <w:b/>
        </w:rPr>
        <w:t xml:space="preserve">THE </w:t>
      </w:r>
      <w:r w:rsidR="0052702A" w:rsidRPr="00305414">
        <w:rPr>
          <w:b/>
        </w:rPr>
        <w:t xml:space="preserve">CHARTERED </w:t>
      </w:r>
      <w:r w:rsidRPr="00305414">
        <w:rPr>
          <w:b/>
        </w:rPr>
        <w:t>INSTITUTION OF HIGHWAYS AND TRANSPORTATION</w:t>
      </w:r>
      <w:r w:rsidR="005120A4" w:rsidRPr="00305414">
        <w:rPr>
          <w:b/>
        </w:rPr>
        <w:t xml:space="preserve"> </w:t>
      </w:r>
    </w:p>
    <w:p w14:paraId="629E05BE" w14:textId="77777777" w:rsidR="00435838" w:rsidRPr="000B0B85" w:rsidRDefault="00435838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572E5" w:rsidRPr="000572E5" w14:paraId="72023A35" w14:textId="77777777" w:rsidTr="00761502">
        <w:tc>
          <w:tcPr>
            <w:tcW w:w="9889" w:type="dxa"/>
            <w:shd w:val="clear" w:color="auto" w:fill="D9D9D9" w:themeFill="background1" w:themeFillShade="D9"/>
          </w:tcPr>
          <w:p w14:paraId="634F3DC9" w14:textId="77777777" w:rsidR="000572E5" w:rsidRPr="000572E5" w:rsidRDefault="000572E5">
            <w:pPr>
              <w:rPr>
                <w:b/>
                <w:sz w:val="24"/>
                <w:szCs w:val="24"/>
              </w:rPr>
            </w:pPr>
            <w:r w:rsidRPr="000572E5">
              <w:rPr>
                <w:b/>
                <w:sz w:val="24"/>
                <w:szCs w:val="24"/>
              </w:rPr>
              <w:t>Job Title</w:t>
            </w:r>
            <w:r w:rsidR="005120A4">
              <w:rPr>
                <w:b/>
                <w:sz w:val="24"/>
                <w:szCs w:val="24"/>
              </w:rPr>
              <w:t>:</w:t>
            </w:r>
          </w:p>
        </w:tc>
      </w:tr>
      <w:tr w:rsidR="000572E5" w14:paraId="31A94C46" w14:textId="77777777" w:rsidTr="000B0B85">
        <w:tc>
          <w:tcPr>
            <w:tcW w:w="9889" w:type="dxa"/>
          </w:tcPr>
          <w:p w14:paraId="25BEB574" w14:textId="77777777" w:rsidR="001F099B" w:rsidRDefault="001F099B" w:rsidP="005E76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</w:p>
          <w:p w14:paraId="3379799E" w14:textId="1DA388AA" w:rsidR="005E7660" w:rsidRPr="00B351D9" w:rsidRDefault="005E7660" w:rsidP="005E766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B351D9">
              <w:rPr>
                <w:rFonts w:ascii="Arial" w:hAnsi="Arial" w:cs="Arial"/>
                <w:bCs/>
                <w:color w:val="000000"/>
              </w:rPr>
              <w:t xml:space="preserve">Partnerships Network Manager </w:t>
            </w:r>
          </w:p>
          <w:p w14:paraId="22E476AB" w14:textId="77777777" w:rsidR="00435838" w:rsidRPr="000B0B85" w:rsidRDefault="00435838" w:rsidP="005E7660"/>
        </w:tc>
      </w:tr>
      <w:tr w:rsidR="000572E5" w:rsidRPr="000572E5" w14:paraId="155CB415" w14:textId="77777777" w:rsidTr="00761502">
        <w:tc>
          <w:tcPr>
            <w:tcW w:w="9889" w:type="dxa"/>
            <w:shd w:val="clear" w:color="auto" w:fill="D9D9D9" w:themeFill="background1" w:themeFillShade="D9"/>
          </w:tcPr>
          <w:p w14:paraId="46DFDE37" w14:textId="77777777" w:rsidR="000572E5" w:rsidRPr="000572E5" w:rsidRDefault="000572E5" w:rsidP="000572E5">
            <w:pPr>
              <w:rPr>
                <w:b/>
                <w:sz w:val="24"/>
                <w:szCs w:val="24"/>
              </w:rPr>
            </w:pPr>
            <w:r w:rsidRPr="000572E5">
              <w:rPr>
                <w:b/>
                <w:sz w:val="24"/>
                <w:szCs w:val="24"/>
              </w:rPr>
              <w:t>Reports to:</w:t>
            </w:r>
          </w:p>
        </w:tc>
      </w:tr>
      <w:tr w:rsidR="000572E5" w14:paraId="56FD672C" w14:textId="77777777" w:rsidTr="000B0B85">
        <w:tc>
          <w:tcPr>
            <w:tcW w:w="9889" w:type="dxa"/>
          </w:tcPr>
          <w:p w14:paraId="302FA63C" w14:textId="2F91202F" w:rsidR="000572E5" w:rsidRDefault="000631C1" w:rsidP="00A214E3">
            <w:r>
              <w:t>D</w:t>
            </w:r>
            <w:r w:rsidR="00341B88">
              <w:t xml:space="preserve">irector of </w:t>
            </w:r>
            <w:r w:rsidR="005E7660">
              <w:t>Corporate Services</w:t>
            </w:r>
          </w:p>
          <w:p w14:paraId="549E4657" w14:textId="77777777" w:rsidR="00341B88" w:rsidRPr="000B0B85" w:rsidRDefault="00341B88" w:rsidP="00A214E3"/>
        </w:tc>
      </w:tr>
      <w:tr w:rsidR="000572E5" w:rsidRPr="000572E5" w14:paraId="11AC9DAD" w14:textId="77777777" w:rsidTr="00761502">
        <w:tc>
          <w:tcPr>
            <w:tcW w:w="9889" w:type="dxa"/>
            <w:shd w:val="clear" w:color="auto" w:fill="D9D9D9" w:themeFill="background1" w:themeFillShade="D9"/>
          </w:tcPr>
          <w:p w14:paraId="526BEE95" w14:textId="77777777" w:rsidR="000572E5" w:rsidRPr="000572E5" w:rsidRDefault="000572E5" w:rsidP="000572E5">
            <w:pPr>
              <w:rPr>
                <w:b/>
                <w:sz w:val="24"/>
              </w:rPr>
            </w:pPr>
            <w:r w:rsidRPr="000572E5">
              <w:rPr>
                <w:b/>
                <w:sz w:val="24"/>
              </w:rPr>
              <w:t>Job Purpose</w:t>
            </w:r>
          </w:p>
        </w:tc>
      </w:tr>
      <w:tr w:rsidR="000572E5" w:rsidRPr="003D0566" w14:paraId="40B3BC60" w14:textId="77777777" w:rsidTr="000B0B85">
        <w:tc>
          <w:tcPr>
            <w:tcW w:w="9889" w:type="dxa"/>
          </w:tcPr>
          <w:p w14:paraId="54C5BF0A" w14:textId="3B243DEF" w:rsidR="00260ECD" w:rsidRDefault="00260ECD" w:rsidP="005E7660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lead on recruitment and retention of organisations </w:t>
            </w:r>
            <w:r w:rsidR="001F099B">
              <w:rPr>
                <w:rFonts w:ascii="Arial" w:hAnsi="Arial" w:cs="Arial"/>
                <w:color w:val="000000"/>
              </w:rPr>
              <w:t>signing up to</w:t>
            </w:r>
            <w:r>
              <w:rPr>
                <w:rFonts w:ascii="Arial" w:hAnsi="Arial" w:cs="Arial"/>
                <w:color w:val="000000"/>
              </w:rPr>
              <w:t xml:space="preserve"> the Partnerships Network and be accountable for achieving business plan targets</w:t>
            </w:r>
          </w:p>
          <w:p w14:paraId="3280039B" w14:textId="77777777" w:rsidR="001F099B" w:rsidRDefault="001F099B" w:rsidP="009D031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</w:p>
          <w:p w14:paraId="20A3BAEA" w14:textId="1F359240" w:rsidR="00260ECD" w:rsidRDefault="005E7660" w:rsidP="005E7660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</w:t>
            </w:r>
            <w:r w:rsidR="00260ECD">
              <w:rPr>
                <w:rFonts w:ascii="Arial" w:hAnsi="Arial" w:cs="Arial"/>
                <w:color w:val="000000"/>
              </w:rPr>
              <w:t xml:space="preserve">engage in the development and delivery of events and other network activities to meet </w:t>
            </w:r>
            <w:r w:rsidR="001F099B">
              <w:rPr>
                <w:rFonts w:ascii="Arial" w:hAnsi="Arial" w:cs="Arial"/>
                <w:color w:val="000000"/>
              </w:rPr>
              <w:t xml:space="preserve">specified </w:t>
            </w:r>
            <w:r w:rsidR="00260ECD">
              <w:rPr>
                <w:rFonts w:ascii="Arial" w:hAnsi="Arial" w:cs="Arial"/>
                <w:color w:val="000000"/>
              </w:rPr>
              <w:t>service commitments in conjunction with colleagues across CIHT</w:t>
            </w:r>
          </w:p>
          <w:p w14:paraId="571FBD0B" w14:textId="77777777" w:rsidR="001F099B" w:rsidRDefault="001F099B" w:rsidP="009D031A">
            <w:pPr>
              <w:pStyle w:val="ListParagraph"/>
              <w:rPr>
                <w:rFonts w:cs="Arial"/>
                <w:color w:val="000000"/>
              </w:rPr>
            </w:pPr>
          </w:p>
          <w:p w14:paraId="195D7B87" w14:textId="765BCAC1" w:rsidR="001F099B" w:rsidRPr="005C5760" w:rsidRDefault="00260ECD" w:rsidP="005C5760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5C5760">
              <w:rPr>
                <w:rFonts w:ascii="Arial" w:hAnsi="Arial" w:cs="Arial"/>
                <w:color w:val="000000"/>
              </w:rPr>
              <w:t>To identify opportunities for cross-sector knowledge sharing across the Partnerships Network that add value for CIHT and partner organisations.</w:t>
            </w:r>
          </w:p>
          <w:p w14:paraId="268E6B36" w14:textId="77777777" w:rsidR="000572E5" w:rsidRPr="000B0B85" w:rsidRDefault="000572E5" w:rsidP="005C5760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0572E5" w:rsidRPr="003D0566" w14:paraId="427DBF0A" w14:textId="77777777" w:rsidTr="00761502">
        <w:tc>
          <w:tcPr>
            <w:tcW w:w="9889" w:type="dxa"/>
            <w:shd w:val="clear" w:color="auto" w:fill="D9D9D9" w:themeFill="background1" w:themeFillShade="D9"/>
          </w:tcPr>
          <w:p w14:paraId="4A4E8CD6" w14:textId="05D7D93C" w:rsidR="000572E5" w:rsidRPr="003D0566" w:rsidRDefault="003D0566" w:rsidP="006E6114">
            <w:pPr>
              <w:rPr>
                <w:b/>
                <w:sz w:val="24"/>
                <w:szCs w:val="24"/>
              </w:rPr>
            </w:pPr>
            <w:r w:rsidRPr="003D0566">
              <w:rPr>
                <w:b/>
                <w:sz w:val="24"/>
                <w:szCs w:val="24"/>
              </w:rPr>
              <w:t xml:space="preserve">Key Contacts </w:t>
            </w:r>
          </w:p>
        </w:tc>
      </w:tr>
      <w:tr w:rsidR="003D0566" w:rsidRPr="003D0566" w14:paraId="7761C480" w14:textId="77777777" w:rsidTr="000B0B85">
        <w:tc>
          <w:tcPr>
            <w:tcW w:w="9889" w:type="dxa"/>
          </w:tcPr>
          <w:p w14:paraId="4847CB09" w14:textId="77777777" w:rsidR="003D0566" w:rsidRDefault="00B351D9" w:rsidP="000E609A">
            <w:r>
              <w:t>Public sector organisations, private sector organisations, organisations involved in research and education, CIHT m</w:t>
            </w:r>
            <w:r w:rsidR="00B95DE2">
              <w:t xml:space="preserve">embers, </w:t>
            </w:r>
            <w:r w:rsidR="000D5E7F">
              <w:t>Regional</w:t>
            </w:r>
            <w:r w:rsidR="00B95DE2">
              <w:t xml:space="preserve"> Officers</w:t>
            </w:r>
            <w:r w:rsidR="007E6F50">
              <w:t>,</w:t>
            </w:r>
            <w:r w:rsidR="00DC2A64">
              <w:t xml:space="preserve"> </w:t>
            </w:r>
            <w:r>
              <w:t xml:space="preserve">Appian Board </w:t>
            </w:r>
            <w:r w:rsidR="00DC2A64">
              <w:t>members</w:t>
            </w:r>
            <w:r w:rsidR="007E6F50">
              <w:t>, other professional institutions and societies</w:t>
            </w:r>
          </w:p>
          <w:p w14:paraId="45D42A26" w14:textId="293DF0B3" w:rsidR="00B351D9" w:rsidRPr="003D0566" w:rsidRDefault="00B351D9" w:rsidP="000E609A">
            <w:pPr>
              <w:rPr>
                <w:i/>
              </w:rPr>
            </w:pPr>
          </w:p>
        </w:tc>
      </w:tr>
    </w:tbl>
    <w:p w14:paraId="7CBC5463" w14:textId="77777777" w:rsidR="00435838" w:rsidRPr="000B0B85" w:rsidRDefault="00435838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572E5" w:rsidRPr="000572E5" w14:paraId="3C5FEF29" w14:textId="77777777" w:rsidTr="00761502">
        <w:tc>
          <w:tcPr>
            <w:tcW w:w="9918" w:type="dxa"/>
            <w:shd w:val="clear" w:color="auto" w:fill="D9D9D9" w:themeFill="background1" w:themeFillShade="D9"/>
          </w:tcPr>
          <w:p w14:paraId="5FFE5DC3" w14:textId="77777777" w:rsidR="000572E5" w:rsidRPr="000572E5" w:rsidRDefault="000572E5">
            <w:pPr>
              <w:rPr>
                <w:b/>
                <w:sz w:val="24"/>
                <w:szCs w:val="24"/>
              </w:rPr>
            </w:pPr>
            <w:r w:rsidRPr="000572E5">
              <w:rPr>
                <w:b/>
                <w:sz w:val="24"/>
                <w:szCs w:val="24"/>
              </w:rPr>
              <w:t>Key Responsibilities</w:t>
            </w:r>
          </w:p>
        </w:tc>
      </w:tr>
      <w:tr w:rsidR="000572E5" w14:paraId="0146573F" w14:textId="77777777" w:rsidTr="00761502">
        <w:tc>
          <w:tcPr>
            <w:tcW w:w="9918" w:type="dxa"/>
          </w:tcPr>
          <w:p w14:paraId="16F45320" w14:textId="5C511FF9" w:rsidR="00260ECD" w:rsidRDefault="00260ECD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Recruitment &amp; retention of organisational members to </w:t>
            </w:r>
            <w:r w:rsidR="005C5760">
              <w:rPr>
                <w:rFonts w:cs="Arial"/>
                <w:color w:val="000000"/>
                <w:sz w:val="24"/>
                <w:szCs w:val="24"/>
                <w:lang w:eastAsia="en-GB"/>
              </w:rPr>
              <w:t>the P</w:t>
            </w: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artnerships </w:t>
            </w:r>
            <w:r w:rsidR="005C5760">
              <w:rPr>
                <w:rFonts w:cs="Arial"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etwork </w:t>
            </w:r>
          </w:p>
          <w:p w14:paraId="00C4C86D" w14:textId="594A6C3C" w:rsidR="001F099B" w:rsidRDefault="001F099B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Oversee and engage with colleagues across CIHT in delivering the programme of activities (events and other outputs) set out in our service commitments </w:t>
            </w:r>
          </w:p>
          <w:p w14:paraId="035E2E05" w14:textId="237CAB4F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>To be the first point of contact for interaction with existing and prospective partner organisations, ensuring that they receive a positive experience of engaging with CIHT</w:t>
            </w:r>
          </w:p>
          <w:p w14:paraId="4F1818A8" w14:textId="0A8E78B2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1F099B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be accountable for </w:t>
            </w: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>the achievement of relevant operational and financial targets</w:t>
            </w:r>
          </w:p>
          <w:p w14:paraId="6A76D0A0" w14:textId="16B9010F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1F099B">
              <w:rPr>
                <w:rFonts w:cs="Arial"/>
                <w:color w:val="000000"/>
                <w:sz w:val="24"/>
                <w:szCs w:val="24"/>
                <w:lang w:eastAsia="en-GB"/>
              </w:rPr>
              <w:t>maintain and build</w:t>
            </w: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 long-term sustainable relationships with partner organisations </w:t>
            </w:r>
            <w:r w:rsidR="001F099B">
              <w:rPr>
                <w:rFonts w:cs="Arial"/>
                <w:color w:val="000000"/>
                <w:sz w:val="24"/>
                <w:szCs w:val="24"/>
                <w:lang w:eastAsia="en-GB"/>
              </w:rPr>
              <w:t>and monitor the adherence of members to pledges made when signed up to the Network.</w:t>
            </w:r>
          </w:p>
          <w:p w14:paraId="6B2E8408" w14:textId="77777777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>To identify, facilitate and promote opportunities for knowledge sharing across the Partnerships Network and with CIHT, both regionally and nationally</w:t>
            </w:r>
          </w:p>
          <w:p w14:paraId="5F4411EF" w14:textId="06975675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>To record all significant engagement with partner organisations on the CRM system and support lead generation across CIHT</w:t>
            </w:r>
          </w:p>
          <w:p w14:paraId="12D32DDA" w14:textId="77777777" w:rsidR="00B351D9" w:rsidRPr="00B351D9" w:rsidRDefault="00B351D9" w:rsidP="00B351D9">
            <w:pPr>
              <w:numPr>
                <w:ilvl w:val="0"/>
                <w:numId w:val="15"/>
              </w:numPr>
              <w:shd w:val="clear" w:color="auto" w:fill="FFFFFF"/>
              <w:spacing w:after="200" w:line="276" w:lineRule="auto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351D9">
              <w:rPr>
                <w:rFonts w:cs="Arial"/>
                <w:color w:val="000000"/>
                <w:sz w:val="24"/>
                <w:szCs w:val="24"/>
                <w:lang w:eastAsia="en-GB"/>
              </w:rPr>
              <w:t>To provide content for the Partnerships Network e-newsletter produced by the Communications team</w:t>
            </w:r>
          </w:p>
          <w:p w14:paraId="52437758" w14:textId="2F447A8F" w:rsidR="00305414" w:rsidRPr="005C5760" w:rsidRDefault="00B351D9" w:rsidP="005C576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C5760">
              <w:rPr>
                <w:rFonts w:cs="Arial"/>
                <w:color w:val="000000"/>
                <w:sz w:val="24"/>
                <w:szCs w:val="24"/>
                <w:lang w:eastAsia="en-GB"/>
              </w:rPr>
              <w:t>To carry out other duties, as required, within the competence of the post holder.</w:t>
            </w:r>
          </w:p>
        </w:tc>
      </w:tr>
      <w:tr w:rsidR="000572E5" w:rsidRPr="0027489C" w14:paraId="65C1BC1F" w14:textId="77777777" w:rsidTr="00761502">
        <w:tc>
          <w:tcPr>
            <w:tcW w:w="9918" w:type="dxa"/>
            <w:shd w:val="clear" w:color="auto" w:fill="D9D9D9" w:themeFill="background1" w:themeFillShade="D9"/>
          </w:tcPr>
          <w:p w14:paraId="724F42C7" w14:textId="77777777" w:rsidR="000572E5" w:rsidRPr="0027489C" w:rsidRDefault="000572E5">
            <w:pPr>
              <w:rPr>
                <w:b/>
                <w:sz w:val="24"/>
                <w:szCs w:val="24"/>
              </w:rPr>
            </w:pPr>
            <w:r w:rsidRPr="0027489C">
              <w:rPr>
                <w:b/>
                <w:sz w:val="24"/>
                <w:szCs w:val="24"/>
              </w:rPr>
              <w:lastRenderedPageBreak/>
              <w:t>Personal specifications</w:t>
            </w:r>
          </w:p>
        </w:tc>
      </w:tr>
      <w:tr w:rsidR="000572E5" w14:paraId="3BB9C1B1" w14:textId="77777777" w:rsidTr="00761502">
        <w:tc>
          <w:tcPr>
            <w:tcW w:w="9918" w:type="dxa"/>
          </w:tcPr>
          <w:p w14:paraId="64F6F7D5" w14:textId="77777777" w:rsidR="00E16B2D" w:rsidRDefault="00E16B2D" w:rsidP="00E16B2D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Proven ability to build strong relationships and gaining credibility with key individuals and organisations</w:t>
            </w:r>
          </w:p>
          <w:p w14:paraId="143AAD88" w14:textId="67CAC064" w:rsidR="00E16B2D" w:rsidRDefault="00E16B2D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Track record of building a member network and achieving financial targets </w:t>
            </w:r>
          </w:p>
          <w:p w14:paraId="1893F1E4" w14:textId="37034A00" w:rsidR="00B351D9" w:rsidRDefault="00B351D9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Dedicated, motivated and resilient self-starter</w:t>
            </w:r>
          </w:p>
          <w:p w14:paraId="7EB379B0" w14:textId="77777777" w:rsidR="00B351D9" w:rsidRDefault="00B351D9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interpersonal, communication and influencing skills</w:t>
            </w:r>
          </w:p>
          <w:p w14:paraId="4650482D" w14:textId="77777777" w:rsidR="00B351D9" w:rsidRDefault="00B351D9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Well-developed project management skills</w:t>
            </w:r>
          </w:p>
          <w:p w14:paraId="7C9262A8" w14:textId="77777777" w:rsidR="00B351D9" w:rsidRPr="00E24A23" w:rsidRDefault="00B351D9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24A23">
              <w:rPr>
                <w:rFonts w:ascii="Arial" w:hAnsi="Arial" w:cs="Arial"/>
                <w:color w:val="000000"/>
              </w:rPr>
              <w:t>Ability to present business information in a clear format suitable for different audiences</w:t>
            </w:r>
          </w:p>
          <w:p w14:paraId="16DFAF42" w14:textId="4F09E502" w:rsidR="00B351D9" w:rsidRPr="009D031A" w:rsidRDefault="00B351D9" w:rsidP="00B351D9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DC5160">
              <w:rPr>
                <w:rFonts w:ascii="Arial" w:hAnsi="Arial" w:cs="Arial"/>
                <w:color w:val="000000"/>
              </w:rPr>
              <w:t>Willingness to travel within the UK with some overnight stays</w:t>
            </w:r>
          </w:p>
          <w:p w14:paraId="49A35611" w14:textId="0CABE304" w:rsidR="00E16B2D" w:rsidRDefault="00E16B2D" w:rsidP="005C5760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</w:pPr>
            <w:r w:rsidRPr="005C5760">
              <w:rPr>
                <w:rFonts w:ascii="Arial" w:hAnsi="Arial" w:cs="Arial"/>
                <w:color w:val="000000"/>
              </w:rPr>
              <w:t>Educated to degree level, or equivalent</w:t>
            </w:r>
          </w:p>
          <w:p w14:paraId="106632DB" w14:textId="77777777" w:rsidR="00305414" w:rsidRPr="00305414" w:rsidRDefault="00305414" w:rsidP="00B351D9">
            <w:pPr>
              <w:pStyle w:val="ListParagraph"/>
              <w:jc w:val="both"/>
              <w:rPr>
                <w:i/>
              </w:rPr>
            </w:pPr>
          </w:p>
        </w:tc>
      </w:tr>
    </w:tbl>
    <w:p w14:paraId="12005280" w14:textId="1CAE6C69" w:rsidR="006778E9" w:rsidRDefault="006778E9">
      <w:pPr>
        <w:jc w:val="both"/>
        <w:rPr>
          <w:sz w:val="24"/>
          <w:szCs w:val="24"/>
        </w:rPr>
      </w:pPr>
    </w:p>
    <w:p w14:paraId="351B9BD7" w14:textId="7F366549" w:rsidR="00E16B2D" w:rsidRDefault="00E16B2D">
      <w:pPr>
        <w:jc w:val="both"/>
        <w:rPr>
          <w:sz w:val="24"/>
          <w:szCs w:val="24"/>
        </w:rPr>
      </w:pPr>
    </w:p>
    <w:p w14:paraId="64D8AE15" w14:textId="77777777" w:rsidR="00E16B2D" w:rsidRDefault="00E16B2D">
      <w:pPr>
        <w:jc w:val="both"/>
        <w:rPr>
          <w:sz w:val="24"/>
          <w:szCs w:val="24"/>
        </w:rPr>
      </w:pPr>
    </w:p>
    <w:p w14:paraId="0B0CBEDC" w14:textId="77777777" w:rsidR="00E16B2D" w:rsidRDefault="00E16B2D">
      <w:pPr>
        <w:jc w:val="both"/>
        <w:rPr>
          <w:sz w:val="24"/>
          <w:szCs w:val="24"/>
        </w:rPr>
      </w:pPr>
    </w:p>
    <w:p w14:paraId="6A81B4E9" w14:textId="2221F82D" w:rsidR="00B351D9" w:rsidRDefault="005C5760">
      <w:pPr>
        <w:jc w:val="both"/>
        <w:rPr>
          <w:sz w:val="24"/>
          <w:szCs w:val="24"/>
        </w:rPr>
      </w:pPr>
      <w:r>
        <w:rPr>
          <w:sz w:val="24"/>
          <w:szCs w:val="24"/>
        </w:rPr>
        <w:t>March 2020</w:t>
      </w:r>
      <w:bookmarkStart w:id="0" w:name="_GoBack"/>
      <w:bookmarkEnd w:id="0"/>
    </w:p>
    <w:sectPr w:rsidR="00B351D9" w:rsidSect="006778E9"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B55D" w14:textId="77777777" w:rsidR="003B5061" w:rsidRDefault="003B5061" w:rsidP="002F1228">
      <w:r>
        <w:separator/>
      </w:r>
    </w:p>
  </w:endnote>
  <w:endnote w:type="continuationSeparator" w:id="0">
    <w:p w14:paraId="7D7D1633" w14:textId="77777777" w:rsidR="003B5061" w:rsidRDefault="003B5061" w:rsidP="002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9344"/>
      <w:docPartObj>
        <w:docPartGallery w:val="Page Numbers (Bottom of Page)"/>
        <w:docPartUnique/>
      </w:docPartObj>
    </w:sdtPr>
    <w:sdtEndPr/>
    <w:sdtContent>
      <w:p w14:paraId="2839F31B" w14:textId="77777777" w:rsidR="00B351D9" w:rsidRDefault="00B351D9" w:rsidP="009D031A">
        <w:pPr>
          <w:pStyle w:val="Footer"/>
          <w:jc w:val="center"/>
        </w:pPr>
      </w:p>
      <w:p w14:paraId="1A1990C0" w14:textId="6441B31F" w:rsidR="002F1228" w:rsidRDefault="005C5760" w:rsidP="009D031A">
        <w:pPr>
          <w:pStyle w:val="Footer"/>
          <w:jc w:val="center"/>
        </w:pPr>
      </w:p>
    </w:sdtContent>
  </w:sdt>
  <w:p w14:paraId="61D2CEEB" w14:textId="77777777" w:rsidR="002F1228" w:rsidRDefault="002F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16AE" w14:textId="77777777" w:rsidR="003B5061" w:rsidRDefault="003B5061" w:rsidP="002F1228">
      <w:r>
        <w:separator/>
      </w:r>
    </w:p>
  </w:footnote>
  <w:footnote w:type="continuationSeparator" w:id="0">
    <w:p w14:paraId="7D9D29B6" w14:textId="77777777" w:rsidR="003B5061" w:rsidRDefault="003B5061" w:rsidP="002F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2AD"/>
    <w:multiLevelType w:val="hybridMultilevel"/>
    <w:tmpl w:val="29BED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648"/>
    <w:multiLevelType w:val="hybridMultilevel"/>
    <w:tmpl w:val="F552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CD1"/>
    <w:multiLevelType w:val="hybridMultilevel"/>
    <w:tmpl w:val="3268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7AD"/>
    <w:multiLevelType w:val="hybridMultilevel"/>
    <w:tmpl w:val="11425436"/>
    <w:lvl w:ilvl="0" w:tplc="508EC8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0199"/>
    <w:multiLevelType w:val="hybridMultilevel"/>
    <w:tmpl w:val="2BBC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32A0"/>
    <w:multiLevelType w:val="hybridMultilevel"/>
    <w:tmpl w:val="01E4FF86"/>
    <w:lvl w:ilvl="0" w:tplc="9D7E5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735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492"/>
    <w:multiLevelType w:val="hybridMultilevel"/>
    <w:tmpl w:val="7210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47A0"/>
    <w:multiLevelType w:val="hybridMultilevel"/>
    <w:tmpl w:val="F2D6C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2CA"/>
    <w:multiLevelType w:val="hybridMultilevel"/>
    <w:tmpl w:val="82FE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34C5"/>
    <w:multiLevelType w:val="hybridMultilevel"/>
    <w:tmpl w:val="6812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2F6C"/>
    <w:multiLevelType w:val="hybridMultilevel"/>
    <w:tmpl w:val="122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43952"/>
    <w:multiLevelType w:val="hybridMultilevel"/>
    <w:tmpl w:val="86AA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07CBB"/>
    <w:multiLevelType w:val="hybridMultilevel"/>
    <w:tmpl w:val="E870A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24A1C"/>
    <w:multiLevelType w:val="hybridMultilevel"/>
    <w:tmpl w:val="8B0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405"/>
    <w:multiLevelType w:val="hybridMultilevel"/>
    <w:tmpl w:val="84B476C2"/>
    <w:lvl w:ilvl="0" w:tplc="9D7E5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240DC"/>
    <w:multiLevelType w:val="hybridMultilevel"/>
    <w:tmpl w:val="4A9A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F7"/>
    <w:rsid w:val="0002051D"/>
    <w:rsid w:val="000572E5"/>
    <w:rsid w:val="000631C1"/>
    <w:rsid w:val="00074580"/>
    <w:rsid w:val="00076D69"/>
    <w:rsid w:val="000B0B85"/>
    <w:rsid w:val="000D5E7F"/>
    <w:rsid w:val="000E609A"/>
    <w:rsid w:val="001F099B"/>
    <w:rsid w:val="00203E54"/>
    <w:rsid w:val="00240653"/>
    <w:rsid w:val="00260ECD"/>
    <w:rsid w:val="0027489C"/>
    <w:rsid w:val="002A57CD"/>
    <w:rsid w:val="002F1228"/>
    <w:rsid w:val="00305414"/>
    <w:rsid w:val="00341B88"/>
    <w:rsid w:val="00387861"/>
    <w:rsid w:val="0039126E"/>
    <w:rsid w:val="003B214E"/>
    <w:rsid w:val="003B5061"/>
    <w:rsid w:val="003D0566"/>
    <w:rsid w:val="00435838"/>
    <w:rsid w:val="004469C0"/>
    <w:rsid w:val="004505E3"/>
    <w:rsid w:val="005120A4"/>
    <w:rsid w:val="00525775"/>
    <w:rsid w:val="0052702A"/>
    <w:rsid w:val="00552F60"/>
    <w:rsid w:val="00560302"/>
    <w:rsid w:val="005A590D"/>
    <w:rsid w:val="005C5760"/>
    <w:rsid w:val="005D0798"/>
    <w:rsid w:val="005E7660"/>
    <w:rsid w:val="0067686F"/>
    <w:rsid w:val="006778E9"/>
    <w:rsid w:val="006A6773"/>
    <w:rsid w:val="006B529F"/>
    <w:rsid w:val="006C7B28"/>
    <w:rsid w:val="006E6114"/>
    <w:rsid w:val="00721991"/>
    <w:rsid w:val="00734E45"/>
    <w:rsid w:val="00747BC5"/>
    <w:rsid w:val="00750CA0"/>
    <w:rsid w:val="00761502"/>
    <w:rsid w:val="00785614"/>
    <w:rsid w:val="007E0B2E"/>
    <w:rsid w:val="007E6F50"/>
    <w:rsid w:val="007F628D"/>
    <w:rsid w:val="00837593"/>
    <w:rsid w:val="00864FFF"/>
    <w:rsid w:val="008704D5"/>
    <w:rsid w:val="00915422"/>
    <w:rsid w:val="00946DA7"/>
    <w:rsid w:val="00972E57"/>
    <w:rsid w:val="00985B6C"/>
    <w:rsid w:val="0098664D"/>
    <w:rsid w:val="00997055"/>
    <w:rsid w:val="009B2A7F"/>
    <w:rsid w:val="009C538E"/>
    <w:rsid w:val="009D031A"/>
    <w:rsid w:val="00A14E14"/>
    <w:rsid w:val="00A214E3"/>
    <w:rsid w:val="00AB2F1C"/>
    <w:rsid w:val="00B00558"/>
    <w:rsid w:val="00B156AA"/>
    <w:rsid w:val="00B351D9"/>
    <w:rsid w:val="00B4574C"/>
    <w:rsid w:val="00B61B72"/>
    <w:rsid w:val="00B95DE2"/>
    <w:rsid w:val="00BC0A91"/>
    <w:rsid w:val="00BE730D"/>
    <w:rsid w:val="00BF023A"/>
    <w:rsid w:val="00C812F7"/>
    <w:rsid w:val="00C84D3C"/>
    <w:rsid w:val="00C952AB"/>
    <w:rsid w:val="00CE01B7"/>
    <w:rsid w:val="00D53C3F"/>
    <w:rsid w:val="00DB6068"/>
    <w:rsid w:val="00DC2A64"/>
    <w:rsid w:val="00DD1A94"/>
    <w:rsid w:val="00E16B2D"/>
    <w:rsid w:val="00E565AB"/>
    <w:rsid w:val="00E9617B"/>
    <w:rsid w:val="00EB6D51"/>
    <w:rsid w:val="00EC1A43"/>
    <w:rsid w:val="00ED7CE7"/>
    <w:rsid w:val="00EF5B3C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3BCF6"/>
  <w15:docId w15:val="{DA7C0798-DDB5-4FB8-ACC8-C310679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8E9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7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F1C"/>
    <w:pPr>
      <w:ind w:left="720"/>
      <w:contextualSpacing/>
    </w:pPr>
  </w:style>
  <w:style w:type="paragraph" w:styleId="Header">
    <w:name w:val="header"/>
    <w:basedOn w:val="Normal"/>
    <w:link w:val="HeaderChar"/>
    <w:rsid w:val="002F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228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F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228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5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DE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DE2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E766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HIGHWAYS AND TRANSPORTATION</vt:lpstr>
    </vt:vector>
  </TitlesOfParts>
  <Company>IHT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HIGHWAYS AND TRANSPORTATION</dc:title>
  <dc:creator>NICHOLE</dc:creator>
  <cp:lastModifiedBy>Sue Stevens | CIHT</cp:lastModifiedBy>
  <cp:revision>2</cp:revision>
  <cp:lastPrinted>2018-01-29T13:16:00Z</cp:lastPrinted>
  <dcterms:created xsi:type="dcterms:W3CDTF">2020-03-09T14:47:00Z</dcterms:created>
  <dcterms:modified xsi:type="dcterms:W3CDTF">2020-03-09T14:47:00Z</dcterms:modified>
</cp:coreProperties>
</file>